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954" w:rsidRDefault="00340954">
      <w:r>
        <w:rPr>
          <w:noProof/>
        </w:rPr>
        <w:drawing>
          <wp:inline distT="0" distB="0" distL="0" distR="0">
            <wp:extent cx="4609524" cy="2838095"/>
            <wp:effectExtent l="0" t="0" r="63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524" cy="2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0ADD">
        <w:rPr>
          <w:noProof/>
        </w:rPr>
        <w:drawing>
          <wp:inline distT="0" distB="0" distL="0" distR="0">
            <wp:extent cx="6076190" cy="3780952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190" cy="3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9A0" w:rsidRDefault="00340954"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4952381" cy="2838095"/>
            <wp:effectExtent l="0" t="0" r="63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2381" cy="2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49A0" w:rsidSect="007158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ADD"/>
    <w:rsid w:val="00340954"/>
    <w:rsid w:val="00520ADD"/>
    <w:rsid w:val="00715897"/>
    <w:rsid w:val="00FF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88B82-CC3C-4B69-A592-2BD0D0CB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Ray</cp:lastModifiedBy>
  <cp:revision>2</cp:revision>
  <dcterms:created xsi:type="dcterms:W3CDTF">2017-10-13T20:38:00Z</dcterms:created>
  <dcterms:modified xsi:type="dcterms:W3CDTF">2017-10-13T20:38:00Z</dcterms:modified>
</cp:coreProperties>
</file>